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    </w:t>
      </w:r>
      <w:bookmarkStart w:id="0" w:name="_Hlk132566705"/>
      <w:r>
        <w:rPr>
          <w:rFonts w:hint="eastAsia" w:ascii="黑体" w:hAnsi="黑体" w:eastAsia="黑体"/>
          <w:sz w:val="32"/>
          <w:szCs w:val="32"/>
        </w:rPr>
        <w:t>新港幼儿园课程活动预设表</w:t>
      </w:r>
    </w:p>
    <w:tbl>
      <w:tblPr>
        <w:tblStyle w:val="11"/>
        <w:tblW w:w="8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2"/>
        <w:gridCol w:w="1845"/>
        <w:gridCol w:w="832"/>
        <w:gridCol w:w="1526"/>
        <w:gridCol w:w="970"/>
        <w:gridCol w:w="2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我身边的科学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安全教育：火灾逃生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乐乐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4</w:t>
            </w:r>
            <w:bookmarkStart w:id="1" w:name="_GoBack"/>
            <w:bookmarkEnd w:id="1"/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2023.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4.17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86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6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spacing w:line="288" w:lineRule="auto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活动目标：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1.培养幼儿初步的自我保护意识 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2.让幼儿了解火灾发生的几种原因，懂得如何防范。 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3.初步掌握几种自救逃生的方法及技能，提高自我保护能力。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 xml:space="preserve"> 　　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活动准备：</w:t>
            </w:r>
          </w:p>
          <w:p>
            <w:pPr>
              <w:spacing w:line="288" w:lineRule="auto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图片、毛巾、电话、几种防火安全标志。 </w:t>
            </w:r>
          </w:p>
          <w:p>
            <w:pPr>
              <w:spacing w:line="288" w:lineRule="auto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三、活动过程：</w:t>
            </w:r>
          </w:p>
          <w:p>
            <w:pPr>
              <w:spacing w:line="288" w:lineRule="auto"/>
              <w:ind w:firstLine="480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一、问题导入，引出话题。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1.导入:你在哪里看到过火，火有什么用处，它能干什么？ </w:t>
            </w:r>
          </w:p>
          <w:p>
            <w:pPr>
              <w:spacing w:line="288" w:lineRule="auto"/>
              <w:ind w:firstLine="480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2.小结：火有很多的用处，能烧水做饭，能照明，能取暖。可是火也有它的坏处火不仅能烧毁房子，烧伤人，还会烧毁森林，污染空气，我们一起来看看吧！ </w:t>
            </w:r>
          </w:p>
          <w:p>
            <w:pPr>
              <w:spacing w:line="288" w:lineRule="auto"/>
              <w:ind w:firstLine="480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二、了解危害，学习自救。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1.欣赏视频，了解火灾发生的原因。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2.提问</w:t>
            </w:r>
            <w:r>
              <w:rPr>
                <w:rFonts w:asciiTheme="minorEastAsia" w:hAnsiTheme="minorEastAsia" w:eastAsiaTheme="minorEastAsia"/>
                <w:bCs/>
                <w:sz w:val="24"/>
              </w:rPr>
              <w:t>：小朋友想一想，如果我们的幼儿园或者家里着火了怎么办？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3.小结：如果着火了我们要找消防叔叔，并且给他们打电话119，让他们来帮助我们。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4.提问：那着火的时候，消防叔叔还没到，我们自己要做些什么呢？</w:t>
            </w:r>
          </w:p>
          <w:p>
            <w:pPr>
              <w:spacing w:line="288" w:lineRule="auto"/>
              <w:ind w:firstLine="480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5</w:t>
            </w:r>
            <w:r>
              <w:rPr>
                <w:rFonts w:asciiTheme="minorEastAsia" w:hAnsiTheme="minorEastAsia" w:eastAsiaTheme="minorEastAsia"/>
                <w:bCs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小结：如果消防叔叔还没到，我们可以用湿毛巾捂住鼻子和嘴巴，猫着腰从安全出口离开…….</w:t>
            </w:r>
          </w:p>
          <w:p>
            <w:pPr>
              <w:spacing w:line="288" w:lineRule="auto"/>
              <w:ind w:firstLine="480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三、游戏体验，迁移经验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1.游戏："安全防火自救"游戏。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师：接下来我们一起来玩个游戏，如果着火了，看看我们能不能顺利的从火场逃出来。</w:t>
            </w:r>
          </w:p>
          <w:p>
            <w:pPr>
              <w:spacing w:line="288" w:lineRule="auto"/>
              <w:ind w:firstLine="480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2.结束语：火灾造成的危害是巨大的，它会夺走我们的家园，破坏我们的生活，甚至夺去我们的生命。当我们遇到火灾时，不要惧怕、不要慌张，要学会用今天学到的方法保护自己哦！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spacing w:line="288" w:lineRule="auto"/>
              <w:ind w:firstLine="480" w:firstLineChars="200"/>
              <w:rPr>
                <w:rFonts w:hint="default" w:eastAsia="宋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让幼儿自己感受一下防火标志，认识防火标志，并且在日常生活中可以找到逃跑的路线。</w:t>
            </w:r>
          </w:p>
        </w:tc>
      </w:tr>
      <w:bookmarkEnd w:id="0"/>
    </w:tbl>
    <w:p/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pPr>
        <w:ind w:left="0"/>
      </w:pPr>
      <w:rPr>
        <w:rFonts w:hint="eastAsia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26C96"/>
    <w:rsid w:val="00051A29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B09DB"/>
    <w:rsid w:val="001D3094"/>
    <w:rsid w:val="001D39C6"/>
    <w:rsid w:val="001E311A"/>
    <w:rsid w:val="001E4D2C"/>
    <w:rsid w:val="002031A2"/>
    <w:rsid w:val="00276D88"/>
    <w:rsid w:val="00302E94"/>
    <w:rsid w:val="00314187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B0F17"/>
    <w:rsid w:val="004C77DE"/>
    <w:rsid w:val="00520924"/>
    <w:rsid w:val="00521A03"/>
    <w:rsid w:val="005271EA"/>
    <w:rsid w:val="00535DBF"/>
    <w:rsid w:val="0055799C"/>
    <w:rsid w:val="00567D5C"/>
    <w:rsid w:val="005715DC"/>
    <w:rsid w:val="00577324"/>
    <w:rsid w:val="0058137A"/>
    <w:rsid w:val="005848E1"/>
    <w:rsid w:val="00597770"/>
    <w:rsid w:val="005A5940"/>
    <w:rsid w:val="005A77D5"/>
    <w:rsid w:val="005E5E8A"/>
    <w:rsid w:val="00647587"/>
    <w:rsid w:val="00653692"/>
    <w:rsid w:val="006575E2"/>
    <w:rsid w:val="006645F6"/>
    <w:rsid w:val="0069237D"/>
    <w:rsid w:val="006C07D9"/>
    <w:rsid w:val="006C0A0C"/>
    <w:rsid w:val="006C3D39"/>
    <w:rsid w:val="006E66F4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B681E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23A6"/>
    <w:rsid w:val="00924097"/>
    <w:rsid w:val="00951D08"/>
    <w:rsid w:val="00962F1D"/>
    <w:rsid w:val="009800C0"/>
    <w:rsid w:val="009A7DB7"/>
    <w:rsid w:val="009C5CAA"/>
    <w:rsid w:val="009D10C3"/>
    <w:rsid w:val="009D4E97"/>
    <w:rsid w:val="009E0BDF"/>
    <w:rsid w:val="009F5048"/>
    <w:rsid w:val="00A23A2A"/>
    <w:rsid w:val="00A267D4"/>
    <w:rsid w:val="00A5741F"/>
    <w:rsid w:val="00A8392F"/>
    <w:rsid w:val="00AA65C5"/>
    <w:rsid w:val="00AD4665"/>
    <w:rsid w:val="00AE2760"/>
    <w:rsid w:val="00B4678E"/>
    <w:rsid w:val="00B65816"/>
    <w:rsid w:val="00B669DF"/>
    <w:rsid w:val="00B718AC"/>
    <w:rsid w:val="00B7691D"/>
    <w:rsid w:val="00B86721"/>
    <w:rsid w:val="00BC0100"/>
    <w:rsid w:val="00BD14AD"/>
    <w:rsid w:val="00BE72B8"/>
    <w:rsid w:val="00BE7E37"/>
    <w:rsid w:val="00BF5EDE"/>
    <w:rsid w:val="00C40986"/>
    <w:rsid w:val="00C4574A"/>
    <w:rsid w:val="00C65C48"/>
    <w:rsid w:val="00C76948"/>
    <w:rsid w:val="00C91C00"/>
    <w:rsid w:val="00C93E5C"/>
    <w:rsid w:val="00C94661"/>
    <w:rsid w:val="00CB44ED"/>
    <w:rsid w:val="00CC30DD"/>
    <w:rsid w:val="00CC4C8D"/>
    <w:rsid w:val="00CC5001"/>
    <w:rsid w:val="00CC5310"/>
    <w:rsid w:val="00CC5506"/>
    <w:rsid w:val="00CD33EF"/>
    <w:rsid w:val="00CF0A68"/>
    <w:rsid w:val="00D00479"/>
    <w:rsid w:val="00D0208F"/>
    <w:rsid w:val="00D06197"/>
    <w:rsid w:val="00D25A2F"/>
    <w:rsid w:val="00D44B93"/>
    <w:rsid w:val="00D518DF"/>
    <w:rsid w:val="00D81EA1"/>
    <w:rsid w:val="00D82BBE"/>
    <w:rsid w:val="00D837E0"/>
    <w:rsid w:val="00D93109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D46B5"/>
    <w:rsid w:val="00EE554D"/>
    <w:rsid w:val="00EF2E36"/>
    <w:rsid w:val="00F368C4"/>
    <w:rsid w:val="00F516AB"/>
    <w:rsid w:val="00F6625E"/>
    <w:rsid w:val="00F83A02"/>
    <w:rsid w:val="00F872A1"/>
    <w:rsid w:val="00FA359E"/>
    <w:rsid w:val="00FD52EF"/>
    <w:rsid w:val="00FD73A1"/>
    <w:rsid w:val="00FE5FE6"/>
    <w:rsid w:val="020A52E7"/>
    <w:rsid w:val="03F2606C"/>
    <w:rsid w:val="04273B5A"/>
    <w:rsid w:val="06B53CE3"/>
    <w:rsid w:val="06D14CBA"/>
    <w:rsid w:val="093B5E68"/>
    <w:rsid w:val="138C61BF"/>
    <w:rsid w:val="13B52622"/>
    <w:rsid w:val="1468189D"/>
    <w:rsid w:val="14EE6CE0"/>
    <w:rsid w:val="17305FE6"/>
    <w:rsid w:val="17EE3B2D"/>
    <w:rsid w:val="20CA0A06"/>
    <w:rsid w:val="211E4FC6"/>
    <w:rsid w:val="21E51653"/>
    <w:rsid w:val="22851366"/>
    <w:rsid w:val="24D006DB"/>
    <w:rsid w:val="28C71930"/>
    <w:rsid w:val="2F7B6F1C"/>
    <w:rsid w:val="2FBB2C0B"/>
    <w:rsid w:val="38EA0E56"/>
    <w:rsid w:val="44C6368D"/>
    <w:rsid w:val="48705B35"/>
    <w:rsid w:val="489A30AC"/>
    <w:rsid w:val="49886C65"/>
    <w:rsid w:val="4C573C55"/>
    <w:rsid w:val="4D8D7A3B"/>
    <w:rsid w:val="518E5D73"/>
    <w:rsid w:val="549054E7"/>
    <w:rsid w:val="55021B2B"/>
    <w:rsid w:val="565D7CE5"/>
    <w:rsid w:val="5E21299F"/>
    <w:rsid w:val="66F9092D"/>
    <w:rsid w:val="6A871413"/>
    <w:rsid w:val="708C42C8"/>
    <w:rsid w:val="70B41B5D"/>
    <w:rsid w:val="74385C01"/>
    <w:rsid w:val="754D1AAF"/>
    <w:rsid w:val="7A771D75"/>
    <w:rsid w:val="7E6F348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link w:val="17"/>
    <w:unhideWhenUsed/>
    <w:qFormat/>
    <w:uiPriority w:val="99"/>
    <w:rPr>
      <w:rFonts w:ascii="等线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17">
    <w:name w:val="纯文本 字符"/>
    <w:basedOn w:val="12"/>
    <w:link w:val="5"/>
    <w:qFormat/>
    <w:uiPriority w:val="99"/>
    <w:rPr>
      <w:rFonts w:ascii="等线" w:hAnsi="Courier New" w:cs="Courier New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617</Words>
  <Characters>639</Characters>
  <Lines>4</Lines>
  <Paragraphs>1</Paragraphs>
  <TotalTime>62</TotalTime>
  <ScaleCrop>false</ScaleCrop>
  <LinksUpToDate>false</LinksUpToDate>
  <CharactersWithSpaces>659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2023-03-11T12:57:00Z</dcterms:created>
  <dc:creator>admin</dc:creator>
  <cp:lastModifiedBy>陈晨</cp:lastModifiedBy>
  <cp:lastPrinted>2021-03-29T06:14:00Z</cp:lastPrinted>
  <dcterms:modified xsi:type="dcterms:W3CDTF">2023-05-05T02:45:31Z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KSORubyTemplateID" linkTarget="0">
    <vt:lpwstr>6</vt:lpwstr>
  </property>
  <property fmtid="{D5CDD505-2E9C-101B-9397-08002B2CF9AE}" pid="4" name="ICV">
    <vt:lpwstr>F03973DB05B5486385D21B540E40425A</vt:lpwstr>
  </property>
</Properties>
</file>